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05C65D" w14:textId="49DEA10A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55BCC32D" w14:textId="7D94A414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  <w:r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  <w:t>Nazwa zadania:</w:t>
      </w:r>
    </w:p>
    <w:p w14:paraId="03D19768" w14:textId="77777777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0C99C583" w14:textId="4A67878E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  <w:r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  <w:t>N</w:t>
      </w:r>
    </w:p>
    <w:p w14:paraId="2BC38761" w14:textId="77777777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7324721D" w14:textId="77777777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5E7C1ECB" w14:textId="77777777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196B0E66" w14:textId="77777777" w:rsidR="00E674A6" w:rsidRDefault="00E674A6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0005CBE6" w14:textId="77777777" w:rsidR="0044409B" w:rsidRDefault="0044409B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  <w:r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  <w:t>RZ</w:t>
      </w:r>
    </w:p>
    <w:p w14:paraId="3ACA746B" w14:textId="77777777" w:rsidR="0044409B" w:rsidRDefault="0044409B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69E55022" w14:textId="77777777" w:rsidR="0044409B" w:rsidRDefault="0044409B" w:rsidP="00EE1F5A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8"/>
          <w:szCs w:val="8"/>
          <w:lang w:eastAsia="pl-PL"/>
        </w:rPr>
      </w:pPr>
    </w:p>
    <w:p w14:paraId="2B6A8D15" w14:textId="70436FB3" w:rsidR="00EE1F5A" w:rsidRDefault="00EE1F5A" w:rsidP="0044409B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686868"/>
          <w:sz w:val="32"/>
          <w:szCs w:val="32"/>
          <w:lang w:eastAsia="pl-PL"/>
        </w:rPr>
      </w:pPr>
      <w:r w:rsidRPr="0044409B">
        <w:rPr>
          <w:rFonts w:ascii="Arial" w:eastAsia="Times New Roman" w:hAnsi="Arial" w:cs="Arial"/>
          <w:b/>
          <w:bCs/>
          <w:color w:val="686868"/>
          <w:sz w:val="32"/>
          <w:szCs w:val="32"/>
          <w:lang w:eastAsia="pl-PL"/>
        </w:rPr>
        <w:t>Rządowy Fundusz Rozwoju Dróg</w:t>
      </w:r>
      <w:r w:rsidR="0044409B" w:rsidRPr="0044409B">
        <w:rPr>
          <w:rFonts w:ascii="Arial" w:eastAsia="Times New Roman" w:hAnsi="Arial" w:cs="Arial"/>
          <w:b/>
          <w:bCs/>
          <w:color w:val="686868"/>
          <w:sz w:val="32"/>
          <w:szCs w:val="32"/>
          <w:lang w:eastAsia="pl-PL"/>
        </w:rPr>
        <w:t xml:space="preserve"> </w:t>
      </w:r>
    </w:p>
    <w:p w14:paraId="39FBC0D5" w14:textId="0A218872" w:rsidR="0044409B" w:rsidRDefault="0044409B" w:rsidP="0044409B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686868"/>
          <w:sz w:val="32"/>
          <w:szCs w:val="32"/>
          <w:lang w:eastAsia="pl-PL"/>
        </w:rPr>
      </w:pPr>
    </w:p>
    <w:p w14:paraId="437C2174" w14:textId="4420A5C7" w:rsidR="0044409B" w:rsidRDefault="0044409B" w:rsidP="0044409B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686868"/>
          <w:sz w:val="32"/>
          <w:szCs w:val="32"/>
          <w:lang w:eastAsia="pl-PL"/>
        </w:rPr>
      </w:pPr>
      <w:r w:rsidRPr="00EE1F5A">
        <w:rPr>
          <w:noProof/>
        </w:rPr>
        <w:drawing>
          <wp:inline distT="0" distB="0" distL="0" distR="0" wp14:anchorId="54F10A67" wp14:editId="3E28F3E0">
            <wp:extent cx="3832860" cy="128016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86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C59C2" w14:textId="4BD8C9AB" w:rsidR="0044409B" w:rsidRPr="00D560A3" w:rsidRDefault="0044409B" w:rsidP="001C6906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686868"/>
          <w:sz w:val="24"/>
          <w:szCs w:val="24"/>
          <w:lang w:eastAsia="pl-PL"/>
        </w:rPr>
      </w:pPr>
    </w:p>
    <w:p w14:paraId="3C1CED50" w14:textId="73BB1C8C" w:rsidR="0044409B" w:rsidRPr="00D560A3" w:rsidRDefault="00E674A6" w:rsidP="00E674A6">
      <w:pPr>
        <w:pStyle w:val="Akapitzlist"/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686868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</w:rPr>
        <w:t xml:space="preserve">Nazwa zadania : </w:t>
      </w:r>
      <w:r w:rsidR="0044409B" w:rsidRPr="00D560A3">
        <w:rPr>
          <w:rFonts w:ascii="Times New Roman" w:hAnsi="Times New Roman" w:cs="Times New Roman"/>
          <w:sz w:val="24"/>
          <w:szCs w:val="24"/>
        </w:rPr>
        <w:t>„Remont drogi gminnej  1600</w:t>
      </w:r>
      <w:r w:rsidR="00EB1D24">
        <w:rPr>
          <w:rFonts w:ascii="Times New Roman" w:hAnsi="Times New Roman" w:cs="Times New Roman"/>
          <w:sz w:val="24"/>
          <w:szCs w:val="24"/>
        </w:rPr>
        <w:t>65</w:t>
      </w:r>
      <w:r w:rsidR="0044409B" w:rsidRPr="00D560A3">
        <w:rPr>
          <w:rFonts w:ascii="Times New Roman" w:hAnsi="Times New Roman" w:cs="Times New Roman"/>
          <w:sz w:val="24"/>
          <w:szCs w:val="24"/>
        </w:rPr>
        <w:t>K  w km od  0+000</w:t>
      </w:r>
      <w:r w:rsidR="00EB1D24">
        <w:rPr>
          <w:rFonts w:ascii="Times New Roman" w:hAnsi="Times New Roman" w:cs="Times New Roman"/>
          <w:sz w:val="24"/>
          <w:szCs w:val="24"/>
        </w:rPr>
        <w:t>,00</w:t>
      </w:r>
      <w:r w:rsidR="0044409B" w:rsidRPr="00D560A3">
        <w:rPr>
          <w:rFonts w:ascii="Times New Roman" w:hAnsi="Times New Roman" w:cs="Times New Roman"/>
          <w:sz w:val="24"/>
          <w:szCs w:val="24"/>
        </w:rPr>
        <w:t xml:space="preserve"> do km 0+</w:t>
      </w:r>
      <w:r w:rsidR="00EB1D24">
        <w:rPr>
          <w:rFonts w:ascii="Times New Roman" w:hAnsi="Times New Roman" w:cs="Times New Roman"/>
          <w:sz w:val="24"/>
          <w:szCs w:val="24"/>
        </w:rPr>
        <w:t xml:space="preserve">986,00 </w:t>
      </w:r>
      <w:r w:rsidR="009D0E72" w:rsidRPr="00D560A3">
        <w:rPr>
          <w:rFonts w:ascii="Times New Roman" w:hAnsi="Times New Roman" w:cs="Times New Roman"/>
          <w:sz w:val="24"/>
          <w:szCs w:val="24"/>
        </w:rPr>
        <w:t xml:space="preserve"> </w:t>
      </w:r>
      <w:r w:rsidR="0044409B" w:rsidRPr="00D560A3">
        <w:rPr>
          <w:rFonts w:ascii="Times New Roman" w:hAnsi="Times New Roman" w:cs="Times New Roman"/>
          <w:sz w:val="24"/>
          <w:szCs w:val="24"/>
        </w:rPr>
        <w:t xml:space="preserve">w miejscowości </w:t>
      </w:r>
      <w:r w:rsidR="00EB1D24">
        <w:rPr>
          <w:rFonts w:ascii="Times New Roman" w:hAnsi="Times New Roman" w:cs="Times New Roman"/>
          <w:sz w:val="24"/>
          <w:szCs w:val="24"/>
        </w:rPr>
        <w:t xml:space="preserve"> Zagaje Książnickie </w:t>
      </w:r>
      <w:r w:rsidR="0044409B" w:rsidRPr="00D560A3">
        <w:rPr>
          <w:rFonts w:ascii="Times New Roman" w:hAnsi="Times New Roman" w:cs="Times New Roman"/>
          <w:sz w:val="24"/>
          <w:szCs w:val="24"/>
        </w:rPr>
        <w:t>, Gmina Koszyce”</w:t>
      </w:r>
    </w:p>
    <w:p w14:paraId="5E83F622" w14:textId="77777777" w:rsidR="0044409B" w:rsidRPr="00D560A3" w:rsidRDefault="0044409B" w:rsidP="00D055C9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FFFFFF"/>
          <w:sz w:val="24"/>
          <w:szCs w:val="24"/>
          <w:lang w:eastAsia="pl-PL"/>
        </w:rPr>
      </w:pPr>
    </w:p>
    <w:p w14:paraId="4167FDD6" w14:textId="20C2254D" w:rsidR="00EE1F5A" w:rsidRPr="00D560A3" w:rsidRDefault="0044409B" w:rsidP="00EE1F5A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Zadanie </w:t>
      </w:r>
      <w:r w:rsidR="00EE1F5A" w:rsidRPr="00D560A3">
        <w:rPr>
          <w:rFonts w:ascii="Arial" w:eastAsia="Times New Roman" w:hAnsi="Arial" w:cs="Arial"/>
          <w:sz w:val="20"/>
          <w:szCs w:val="20"/>
          <w:lang w:eastAsia="pl-PL"/>
        </w:rPr>
        <w:t>realizowan</w:t>
      </w:r>
      <w:r w:rsidRPr="00D560A3">
        <w:rPr>
          <w:rFonts w:ascii="Arial" w:eastAsia="Times New Roman" w:hAnsi="Arial" w:cs="Arial"/>
          <w:sz w:val="20"/>
          <w:szCs w:val="20"/>
          <w:lang w:eastAsia="pl-PL"/>
        </w:rPr>
        <w:t>e</w:t>
      </w:r>
      <w:r w:rsidR="00EE1F5A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z dofinansowaniem w ramach Rządowego Funduszu Rozwoju Dróg</w:t>
      </w:r>
      <w:r w:rsidR="003235A3">
        <w:rPr>
          <w:rFonts w:ascii="Arial" w:eastAsia="Times New Roman" w:hAnsi="Arial" w:cs="Arial"/>
          <w:sz w:val="20"/>
          <w:szCs w:val="20"/>
          <w:lang w:eastAsia="pl-PL"/>
        </w:rPr>
        <w:t xml:space="preserve"> w ramach umowy  nr WR-VI.807.12.111.2023.IK.RD.MAŁ z dnia 07.08.2023r</w:t>
      </w:r>
      <w:r w:rsidR="0068192D">
        <w:rPr>
          <w:rFonts w:ascii="Arial" w:eastAsia="Times New Roman" w:hAnsi="Arial" w:cs="Arial"/>
          <w:sz w:val="20"/>
          <w:szCs w:val="20"/>
          <w:lang w:eastAsia="pl-PL"/>
        </w:rPr>
        <w:t xml:space="preserve"> oraz aneksu </w:t>
      </w:r>
      <w:r w:rsidR="001A5A5C">
        <w:rPr>
          <w:rFonts w:ascii="Arial" w:eastAsia="Times New Roman" w:hAnsi="Arial" w:cs="Arial"/>
          <w:sz w:val="20"/>
          <w:szCs w:val="20"/>
          <w:lang w:eastAsia="pl-PL"/>
        </w:rPr>
        <w:t xml:space="preserve"> nr 1 </w:t>
      </w:r>
      <w:r w:rsidR="0068192D">
        <w:rPr>
          <w:rFonts w:ascii="Arial" w:eastAsia="Times New Roman" w:hAnsi="Arial" w:cs="Arial"/>
          <w:sz w:val="20"/>
          <w:szCs w:val="20"/>
          <w:lang w:eastAsia="pl-PL"/>
        </w:rPr>
        <w:t>z dnia 13.09.2023.</w:t>
      </w:r>
    </w:p>
    <w:p w14:paraId="4D81E3DE" w14:textId="580ADFE7" w:rsidR="00EE1F5A" w:rsidRPr="00D560A3" w:rsidRDefault="00EE1F5A" w:rsidP="00EE1F5A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Dofinansowanie: </w:t>
      </w:r>
      <w:r w:rsidR="00F36ECE">
        <w:rPr>
          <w:rFonts w:ascii="Arial" w:eastAsia="Times New Roman" w:hAnsi="Arial" w:cs="Arial"/>
          <w:sz w:val="20"/>
          <w:szCs w:val="20"/>
          <w:lang w:eastAsia="pl-PL"/>
        </w:rPr>
        <w:t>172 357</w:t>
      </w:r>
      <w:r w:rsidR="00475B70" w:rsidRPr="00D560A3">
        <w:rPr>
          <w:rFonts w:ascii="Arial" w:eastAsia="Times New Roman" w:hAnsi="Arial" w:cs="Arial"/>
          <w:sz w:val="20"/>
          <w:szCs w:val="20"/>
          <w:lang w:eastAsia="pl-PL"/>
        </w:rPr>
        <w:t>,00</w:t>
      </w:r>
      <w:r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zł</w:t>
      </w:r>
    </w:p>
    <w:p w14:paraId="03899760" w14:textId="53DC283D" w:rsidR="0044409B" w:rsidRPr="00D560A3" w:rsidRDefault="00EE1F5A" w:rsidP="00EE1F5A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D560A3">
        <w:rPr>
          <w:rFonts w:ascii="Arial" w:eastAsia="Times New Roman" w:hAnsi="Arial" w:cs="Arial"/>
          <w:sz w:val="20"/>
          <w:szCs w:val="20"/>
          <w:lang w:eastAsia="pl-PL"/>
        </w:rPr>
        <w:t>Całkowit</w:t>
      </w:r>
      <w:r w:rsidR="00475B70" w:rsidRPr="00D560A3">
        <w:rPr>
          <w:rFonts w:ascii="Arial" w:eastAsia="Times New Roman" w:hAnsi="Arial" w:cs="Arial"/>
          <w:sz w:val="20"/>
          <w:szCs w:val="20"/>
          <w:lang w:eastAsia="pl-PL"/>
        </w:rPr>
        <w:t>a wartość</w:t>
      </w:r>
      <w:r w:rsidR="0044409B" w:rsidRPr="00D560A3">
        <w:rPr>
          <w:rFonts w:ascii="Arial" w:eastAsia="Times New Roman" w:hAnsi="Arial" w:cs="Arial"/>
          <w:sz w:val="20"/>
          <w:szCs w:val="20"/>
          <w:lang w:eastAsia="pl-PL"/>
        </w:rPr>
        <w:t>:</w:t>
      </w:r>
      <w:r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F36ECE">
        <w:rPr>
          <w:rFonts w:ascii="Arial" w:eastAsia="Times New Roman" w:hAnsi="Arial" w:cs="Arial"/>
          <w:sz w:val="20"/>
          <w:szCs w:val="20"/>
          <w:lang w:eastAsia="pl-PL"/>
        </w:rPr>
        <w:t xml:space="preserve">344 714,88 </w:t>
      </w:r>
      <w:r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zł</w:t>
      </w:r>
    </w:p>
    <w:p w14:paraId="5B5F125B" w14:textId="01D3356A" w:rsidR="00D517EC" w:rsidRDefault="00D517EC" w:rsidP="00FE586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 xml:space="preserve">Wykonawcą zadania jest Konsorcjum firm: </w:t>
      </w:r>
      <w:r w:rsidR="00475B70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„ WALKOR”   Zakład Robót Drogowych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                                              </w:t>
      </w:r>
      <w:r w:rsidR="00475B70" w:rsidRPr="00D560A3">
        <w:rPr>
          <w:rFonts w:ascii="Arial" w:eastAsia="Times New Roman" w:hAnsi="Arial" w:cs="Arial"/>
          <w:sz w:val="20"/>
          <w:szCs w:val="20"/>
          <w:lang w:eastAsia="pl-PL"/>
        </w:rPr>
        <w:t>i Ogólnobudowlanych Lucjan Ordys,</w:t>
      </w:r>
      <w:r w:rsidR="00A23067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475B70" w:rsidRPr="00D560A3">
        <w:rPr>
          <w:rFonts w:ascii="Arial" w:eastAsia="Times New Roman" w:hAnsi="Arial" w:cs="Arial"/>
          <w:sz w:val="20"/>
          <w:szCs w:val="20"/>
          <w:lang w:eastAsia="pl-PL"/>
        </w:rPr>
        <w:t>Bosutów ul.Wisniowa 28, 32-,86 Wegrzce</w:t>
      </w:r>
      <w:r w:rsidR="00EE1F5A" w:rsidRPr="00D560A3">
        <w:rPr>
          <w:rFonts w:ascii="Arial" w:eastAsia="Times New Roman" w:hAnsi="Arial" w:cs="Arial"/>
          <w:sz w:val="20"/>
          <w:szCs w:val="20"/>
          <w:lang w:eastAsia="pl-PL"/>
        </w:rPr>
        <w:t>.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I „WALKOR” Sp. z o.o Waganowice 22a,32- 090 Słomniki</w:t>
      </w:r>
      <w:r w:rsidR="00EE1F5A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D055C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5D78EF">
        <w:rPr>
          <w:rFonts w:ascii="Arial" w:eastAsia="Times New Roman" w:hAnsi="Arial" w:cs="Arial"/>
          <w:sz w:val="20"/>
          <w:szCs w:val="20"/>
          <w:lang w:eastAsia="pl-PL"/>
        </w:rPr>
        <w:t xml:space="preserve"> z którym  w dniu 01.09.2023r została zawarta umowa na realizację przedmiotowego zadania.</w:t>
      </w:r>
      <w:r w:rsidR="00D055C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                     </w:t>
      </w:r>
    </w:p>
    <w:p w14:paraId="6EFDD88E" w14:textId="39E65B3D" w:rsidR="00EE1F5A" w:rsidRPr="00D560A3" w:rsidRDefault="00D055C9" w:rsidP="00FE586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 </w:t>
      </w:r>
      <w:r w:rsidR="00EE1F5A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Termin zakończenia 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zadania to </w:t>
      </w:r>
      <w:r w:rsidR="00961083">
        <w:rPr>
          <w:rFonts w:ascii="Arial" w:eastAsia="Times New Roman" w:hAnsi="Arial" w:cs="Arial"/>
          <w:sz w:val="20"/>
          <w:szCs w:val="20"/>
          <w:lang w:eastAsia="pl-PL"/>
        </w:rPr>
        <w:t>31.10.2023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>r.</w:t>
      </w:r>
    </w:p>
    <w:p w14:paraId="1B69B3E1" w14:textId="03375CAE" w:rsidR="00EE1F5A" w:rsidRPr="0082172E" w:rsidRDefault="00EE1F5A" w:rsidP="00EE1F5A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82172E">
        <w:rPr>
          <w:rFonts w:ascii="Arial" w:eastAsia="Times New Roman" w:hAnsi="Arial" w:cs="Arial"/>
          <w:sz w:val="20"/>
          <w:szCs w:val="20"/>
          <w:lang w:eastAsia="pl-PL"/>
        </w:rPr>
        <w:t xml:space="preserve">W ramach </w:t>
      </w:r>
      <w:r w:rsidR="00B56B29" w:rsidRPr="0082172E">
        <w:rPr>
          <w:rFonts w:ascii="Arial" w:eastAsia="Times New Roman" w:hAnsi="Arial" w:cs="Arial"/>
          <w:sz w:val="20"/>
          <w:szCs w:val="20"/>
          <w:lang w:eastAsia="pl-PL"/>
        </w:rPr>
        <w:t xml:space="preserve"> zadania</w:t>
      </w:r>
      <w:r w:rsidRPr="0082172E">
        <w:rPr>
          <w:rFonts w:ascii="Arial" w:eastAsia="Times New Roman" w:hAnsi="Arial" w:cs="Arial"/>
          <w:sz w:val="20"/>
          <w:szCs w:val="20"/>
          <w:lang w:eastAsia="pl-PL"/>
        </w:rPr>
        <w:t xml:space="preserve"> wykonan</w:t>
      </w:r>
      <w:r w:rsidR="00586E24" w:rsidRPr="0082172E">
        <w:rPr>
          <w:rFonts w:ascii="Arial" w:eastAsia="Times New Roman" w:hAnsi="Arial" w:cs="Arial"/>
          <w:sz w:val="20"/>
          <w:szCs w:val="20"/>
          <w:lang w:eastAsia="pl-PL"/>
        </w:rPr>
        <w:t>a zostanie</w:t>
      </w:r>
      <w:r w:rsidR="00375B35" w:rsidRPr="0082172E">
        <w:rPr>
          <w:rFonts w:ascii="Arial" w:eastAsia="Times New Roman" w:hAnsi="Arial" w:cs="Arial"/>
          <w:sz w:val="20"/>
          <w:szCs w:val="20"/>
          <w:lang w:eastAsia="pl-PL"/>
        </w:rPr>
        <w:t xml:space="preserve"> nowa </w:t>
      </w:r>
      <w:r w:rsidR="00586E24" w:rsidRPr="0082172E">
        <w:rPr>
          <w:rFonts w:ascii="Arial" w:eastAsia="Times New Roman" w:hAnsi="Arial" w:cs="Arial"/>
          <w:sz w:val="20"/>
          <w:szCs w:val="20"/>
          <w:lang w:eastAsia="pl-PL"/>
        </w:rPr>
        <w:t xml:space="preserve">  nawierzchnia z betonu asfaltowego </w:t>
      </w:r>
      <w:r w:rsidR="0082172E">
        <w:rPr>
          <w:rFonts w:ascii="Arial" w:eastAsia="Times New Roman" w:hAnsi="Arial" w:cs="Arial"/>
          <w:sz w:val="20"/>
          <w:szCs w:val="20"/>
          <w:lang w:eastAsia="pl-PL"/>
        </w:rPr>
        <w:t>,</w:t>
      </w:r>
      <w:r w:rsidR="00586E24" w:rsidRPr="0082172E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82172E">
        <w:rPr>
          <w:rFonts w:ascii="Arial" w:eastAsia="Times New Roman" w:hAnsi="Arial" w:cs="Arial"/>
          <w:sz w:val="20"/>
          <w:szCs w:val="20"/>
          <w:lang w:eastAsia="pl-PL"/>
        </w:rPr>
        <w:t>zostaną</w:t>
      </w:r>
      <w:r w:rsidR="00ED4210">
        <w:rPr>
          <w:rFonts w:ascii="Arial" w:eastAsia="Times New Roman" w:hAnsi="Arial" w:cs="Arial"/>
          <w:sz w:val="20"/>
          <w:szCs w:val="20"/>
          <w:lang w:eastAsia="pl-PL"/>
        </w:rPr>
        <w:t xml:space="preserve"> wykonane nowe pobocza  z kruszywa , które zostaną </w:t>
      </w:r>
      <w:r w:rsidR="0082172E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586E24" w:rsidRPr="0082172E">
        <w:rPr>
          <w:rFonts w:ascii="Arial" w:eastAsia="Times New Roman" w:hAnsi="Arial" w:cs="Arial"/>
          <w:sz w:val="20"/>
          <w:szCs w:val="20"/>
          <w:lang w:eastAsia="pl-PL"/>
        </w:rPr>
        <w:t>powierzchniowo utrwalone</w:t>
      </w:r>
      <w:r w:rsidR="00ED4210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14:paraId="7713B94F" w14:textId="3AD86789" w:rsidR="00EE1F5A" w:rsidRDefault="007640FF" w:rsidP="00EE1F5A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 xml:space="preserve">Realizacja zadania </w:t>
      </w:r>
      <w:r w:rsidR="00EE1F5A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przyczyni się do poprawy bezpieczeństwa 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ruchu </w:t>
      </w:r>
      <w:r w:rsidR="00A60A39">
        <w:rPr>
          <w:rFonts w:ascii="Arial" w:eastAsia="Times New Roman" w:hAnsi="Arial" w:cs="Arial"/>
          <w:sz w:val="20"/>
          <w:szCs w:val="20"/>
          <w:lang w:eastAsia="pl-PL"/>
        </w:rPr>
        <w:t>,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podwyższeni</w:t>
      </w:r>
      <w:r>
        <w:rPr>
          <w:rFonts w:ascii="Arial" w:eastAsia="Times New Roman" w:hAnsi="Arial" w:cs="Arial"/>
          <w:sz w:val="20"/>
          <w:szCs w:val="20"/>
          <w:lang w:eastAsia="pl-PL"/>
        </w:rPr>
        <w:t>a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komfortu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                                      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i bezpieczeństwa użytkowników drogi,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>zapewni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spójnoś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ć </w:t>
      </w:r>
      <w:r w:rsidR="00B56B29" w:rsidRPr="00D560A3">
        <w:rPr>
          <w:rFonts w:ascii="Arial" w:eastAsia="Times New Roman" w:hAnsi="Arial" w:cs="Arial"/>
          <w:sz w:val="20"/>
          <w:szCs w:val="20"/>
          <w:lang w:eastAsia="pl-PL"/>
        </w:rPr>
        <w:t xml:space="preserve"> sieci dróg publicznych</w:t>
      </w:r>
      <w:r>
        <w:rPr>
          <w:rFonts w:ascii="Arial" w:eastAsia="Times New Roman" w:hAnsi="Arial" w:cs="Arial"/>
          <w:sz w:val="20"/>
          <w:szCs w:val="20"/>
          <w:lang w:eastAsia="pl-PL"/>
        </w:rPr>
        <w:t>.</w:t>
      </w:r>
      <w:r w:rsidR="00D40CF4">
        <w:rPr>
          <w:rFonts w:ascii="Arial" w:eastAsia="Times New Roman" w:hAnsi="Arial" w:cs="Arial"/>
          <w:sz w:val="20"/>
          <w:szCs w:val="20"/>
          <w:lang w:eastAsia="pl-PL"/>
        </w:rPr>
        <w:t xml:space="preserve"> Grupa docelową projektu  są przede wszystkim mieszkańcy Gminy Koszyce.</w:t>
      </w:r>
    </w:p>
    <w:p w14:paraId="1BFCFD78" w14:textId="1437AC94" w:rsidR="00E51804" w:rsidRPr="00D560A3" w:rsidRDefault="00E51804" w:rsidP="00EE1F5A">
      <w:pPr>
        <w:shd w:val="clear" w:color="auto" w:fill="FFFFFF"/>
        <w:spacing w:before="100" w:beforeAutospacing="1" w:after="100" w:afterAutospacing="1" w:line="240" w:lineRule="auto"/>
        <w:rPr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>W  miejscu realizacji zadania została zamieszczona tablica informacyjna:</w:t>
      </w:r>
    </w:p>
    <w:p w14:paraId="3B573A12" w14:textId="79F2E0E0" w:rsidR="00060EBD" w:rsidRPr="00060EBD" w:rsidRDefault="00D6322C" w:rsidP="00060EBD">
      <w:pPr>
        <w:shd w:val="clear" w:color="auto" w:fill="FFFFFF"/>
        <w:spacing w:before="100" w:beforeAutospacing="1" w:after="100" w:afterAutospacing="1" w:line="240" w:lineRule="auto"/>
        <w:rPr>
          <w:sz w:val="20"/>
          <w:szCs w:val="20"/>
        </w:rPr>
      </w:pPr>
      <w:r>
        <w:rPr>
          <w:noProof/>
        </w:rPr>
        <w:drawing>
          <wp:inline distT="0" distB="0" distL="0" distR="0" wp14:anchorId="75A9ED3B" wp14:editId="32BABFB3">
            <wp:extent cx="4134090" cy="2935399"/>
            <wp:effectExtent l="0" t="0" r="0" b="0"/>
            <wp:docPr id="616409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4090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74833" cy="296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0EBD" w:rsidRPr="00060EBD" w:rsidSect="001A5A5C">
      <w:pgSz w:w="11906" w:h="16838"/>
      <w:pgMar w:top="426" w:right="1274" w:bottom="426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10D354" w14:textId="77777777" w:rsidR="006B133D" w:rsidRDefault="006B133D" w:rsidP="00E674A6">
      <w:pPr>
        <w:spacing w:after="0" w:line="240" w:lineRule="auto"/>
      </w:pPr>
      <w:r>
        <w:separator/>
      </w:r>
    </w:p>
  </w:endnote>
  <w:endnote w:type="continuationSeparator" w:id="0">
    <w:p w14:paraId="6C679F0C" w14:textId="77777777" w:rsidR="006B133D" w:rsidRDefault="006B133D" w:rsidP="00E674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8E5C9C" w14:textId="77777777" w:rsidR="006B133D" w:rsidRDefault="006B133D" w:rsidP="00E674A6">
      <w:pPr>
        <w:spacing w:after="0" w:line="240" w:lineRule="auto"/>
      </w:pPr>
      <w:r>
        <w:separator/>
      </w:r>
    </w:p>
  </w:footnote>
  <w:footnote w:type="continuationSeparator" w:id="0">
    <w:p w14:paraId="44A92BFF" w14:textId="77777777" w:rsidR="006B133D" w:rsidRDefault="006B133D" w:rsidP="00E674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C15D27"/>
    <w:multiLevelType w:val="multilevel"/>
    <w:tmpl w:val="BC0EF3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72A3D86"/>
    <w:multiLevelType w:val="hybridMultilevel"/>
    <w:tmpl w:val="8E56FE96"/>
    <w:lvl w:ilvl="0" w:tplc="FFFFFFFF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BB3EBD"/>
    <w:multiLevelType w:val="multilevel"/>
    <w:tmpl w:val="1F2E8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2011DA6"/>
    <w:multiLevelType w:val="hybridMultilevel"/>
    <w:tmpl w:val="ED880E24"/>
    <w:lvl w:ilvl="0" w:tplc="05364D6C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02542909">
    <w:abstractNumId w:val="0"/>
  </w:num>
  <w:num w:numId="2" w16cid:durableId="76825782">
    <w:abstractNumId w:val="2"/>
  </w:num>
  <w:num w:numId="3" w16cid:durableId="2124684236">
    <w:abstractNumId w:val="3"/>
  </w:num>
  <w:num w:numId="4" w16cid:durableId="529734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EC5"/>
    <w:rsid w:val="00060EBD"/>
    <w:rsid w:val="0006145B"/>
    <w:rsid w:val="00154C35"/>
    <w:rsid w:val="00195186"/>
    <w:rsid w:val="001A5A5C"/>
    <w:rsid w:val="001C6906"/>
    <w:rsid w:val="002360B0"/>
    <w:rsid w:val="002807F0"/>
    <w:rsid w:val="002A5465"/>
    <w:rsid w:val="003235A3"/>
    <w:rsid w:val="00344319"/>
    <w:rsid w:val="00375B35"/>
    <w:rsid w:val="0044409B"/>
    <w:rsid w:val="004661A0"/>
    <w:rsid w:val="00475B70"/>
    <w:rsid w:val="004E6BE6"/>
    <w:rsid w:val="005068C0"/>
    <w:rsid w:val="00514E60"/>
    <w:rsid w:val="00586E24"/>
    <w:rsid w:val="005D78EF"/>
    <w:rsid w:val="00620674"/>
    <w:rsid w:val="00655EC5"/>
    <w:rsid w:val="0068192D"/>
    <w:rsid w:val="006B133D"/>
    <w:rsid w:val="007640FF"/>
    <w:rsid w:val="007B0E3A"/>
    <w:rsid w:val="007C4918"/>
    <w:rsid w:val="0082172E"/>
    <w:rsid w:val="00961083"/>
    <w:rsid w:val="009835BD"/>
    <w:rsid w:val="009B20F4"/>
    <w:rsid w:val="009D0E72"/>
    <w:rsid w:val="00A23067"/>
    <w:rsid w:val="00A31FFD"/>
    <w:rsid w:val="00A361CD"/>
    <w:rsid w:val="00A5449C"/>
    <w:rsid w:val="00A60A39"/>
    <w:rsid w:val="00B56B29"/>
    <w:rsid w:val="00CC1B51"/>
    <w:rsid w:val="00D055C9"/>
    <w:rsid w:val="00D40CF4"/>
    <w:rsid w:val="00D517EC"/>
    <w:rsid w:val="00D560A3"/>
    <w:rsid w:val="00D6322C"/>
    <w:rsid w:val="00E30EAC"/>
    <w:rsid w:val="00E51804"/>
    <w:rsid w:val="00E674A6"/>
    <w:rsid w:val="00EB1D24"/>
    <w:rsid w:val="00ED4210"/>
    <w:rsid w:val="00EE1F5A"/>
    <w:rsid w:val="00F36ECE"/>
    <w:rsid w:val="00FE5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332C7"/>
  <w15:chartTrackingRefBased/>
  <w15:docId w15:val="{1D0E1B5D-9E9D-47D3-A093-8E6C22942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7B0E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7B0E3A"/>
    <w:rPr>
      <w:b/>
      <w:bCs/>
    </w:rPr>
  </w:style>
  <w:style w:type="paragraph" w:styleId="Akapitzlist">
    <w:name w:val="List Paragraph"/>
    <w:basedOn w:val="Normalny"/>
    <w:uiPriority w:val="34"/>
    <w:qFormat/>
    <w:rsid w:val="0044409B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E674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74A6"/>
  </w:style>
  <w:style w:type="paragraph" w:styleId="Stopka">
    <w:name w:val="footer"/>
    <w:basedOn w:val="Normalny"/>
    <w:link w:val="StopkaZnak"/>
    <w:uiPriority w:val="99"/>
    <w:unhideWhenUsed/>
    <w:rsid w:val="00E674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74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2884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83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1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17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Świątek</dc:creator>
  <cp:keywords/>
  <dc:description/>
  <cp:lastModifiedBy>Mateusz</cp:lastModifiedBy>
  <cp:revision>2</cp:revision>
  <dcterms:created xsi:type="dcterms:W3CDTF">2023-09-18T08:25:00Z</dcterms:created>
  <dcterms:modified xsi:type="dcterms:W3CDTF">2023-09-18T08:25:00Z</dcterms:modified>
</cp:coreProperties>
</file>